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4D" w:rsidRPr="006D22C8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C8">
        <w:rPr>
          <w:rFonts w:ascii="Times New Roman" w:hAnsi="Times New Roman" w:cs="Times New Roman"/>
          <w:b/>
          <w:sz w:val="24"/>
          <w:szCs w:val="24"/>
        </w:rPr>
        <w:t>TC</w:t>
      </w:r>
    </w:p>
    <w:p w:rsidR="003E693D" w:rsidRPr="006D22C8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C8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3E693D" w:rsidRPr="006D22C8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C8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6D22C8" w:rsidRDefault="006D22C8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B4" w:rsidRPr="006D22C8" w:rsidRDefault="00F120B4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310" w:rsidRPr="006D22C8" w:rsidRDefault="00B87310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C8">
        <w:rPr>
          <w:rFonts w:ascii="Times New Roman" w:hAnsi="Times New Roman" w:cs="Times New Roman"/>
          <w:b/>
          <w:sz w:val="24"/>
          <w:szCs w:val="24"/>
        </w:rPr>
        <w:t>TEZLİ YÜKSEK LİSANS AŞAMALARI</w:t>
      </w:r>
    </w:p>
    <w:p w:rsidR="00F120B4" w:rsidRDefault="00F120B4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B4" w:rsidRDefault="00D829C0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" o:spid="_x0000_s1026" style="position:absolute;left:0;text-align:left;margin-left:17.65pt;margin-top:3.35pt;width:409.5pt;height:80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" fillcolor="#5b9bd5 [3204]" strokecolor="#1f4d78 [1604]" strokeweight="1pt">
            <v:textbox>
              <w:txbxContent>
                <w:p w:rsidR="00AC6B99" w:rsidRPr="006D22C8" w:rsidRDefault="00AC6B99" w:rsidP="003E69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 AŞAMASI</w:t>
                  </w:r>
                </w:p>
                <w:p w:rsidR="003E693D" w:rsidRPr="00F120B4" w:rsidRDefault="003E693D" w:rsidP="00AC6B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Zorunlu ve seçmeli derslerden en az </w:t>
                  </w:r>
                  <w:r w:rsidR="00E52BE0"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ders (en az </w:t>
                  </w:r>
                  <w:r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kredi </w:t>
                  </w:r>
                  <w:r w:rsid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F120B4"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AKTS</w:t>
                  </w:r>
                  <w:r w:rsidR="0003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Seminer</w:t>
                  </w:r>
                  <w:r w:rsidR="00834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120B4"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Uzmanlık Alan Dersi </w:t>
                  </w:r>
                  <w:r w:rsidR="0003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r w:rsidR="00F120B4"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Tez Çalışması </w:t>
                  </w:r>
                  <w:r w:rsidR="0003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olmak üzere </w:t>
                  </w:r>
                  <w:r w:rsidR="00F120B4"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AKTS</w:t>
                  </w:r>
                  <w:r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03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kredisi </w:t>
                  </w:r>
                  <w:r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alınacak</w:t>
                  </w:r>
                  <w:r w:rsidR="00E52BE0" w:rsidRPr="00F120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120B4" w:rsidRPr="006D22C8" w:rsidRDefault="00F120B4" w:rsidP="00B8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3D" w:rsidRPr="006D22C8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6D22C8" w:rsidRDefault="00D82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" o:spid="_x0000_s1033" type="#_x0000_t32" style="position:absolute;margin-left:225.3pt;margin-top:15.9pt;width:.75pt;height:33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" strokecolor="#5b9bd5 [3204]" strokeweight=".5pt">
            <v:stroke endarrow="block" joinstyle="miter"/>
            <w10:wrap anchorx="margin"/>
          </v:shape>
        </w:pict>
      </w:r>
    </w:p>
    <w:p w:rsidR="003E693D" w:rsidRPr="006D22C8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6D22C8" w:rsidRDefault="00D82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" o:spid="_x0000_s1027" style="position:absolute;margin-left:0;margin-top:8.45pt;width:409.5pt;height:108.75pt;z-index:251661312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" fillcolor="#5b9bd5 [3204]" strokecolor="#1f4d78 [1604]" strokeweight="1pt">
            <v:textbox>
              <w:txbxContent>
                <w:p w:rsidR="00B87310" w:rsidRPr="006D22C8" w:rsidRDefault="00E52BE0" w:rsidP="003E69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TEZ</w:t>
                  </w:r>
                  <w:r w:rsidR="00B87310"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AŞAMASI </w:t>
                  </w:r>
                </w:p>
                <w:p w:rsidR="003E693D" w:rsidRPr="006D22C8" w:rsidRDefault="00B87310" w:rsidP="009431E1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TEZ </w:t>
                  </w:r>
                  <w:r w:rsidR="00074C69"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ÖNERİSİ</w:t>
                  </w:r>
                </w:p>
                <w:p w:rsidR="00F94689" w:rsidRPr="006D22C8" w:rsidRDefault="00F120B4" w:rsidP="009431E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1.1- </w:t>
                  </w:r>
                  <w:r w:rsidR="00F94689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 Öneri Formu</w:t>
                  </w:r>
                </w:p>
                <w:p w:rsidR="00B87310" w:rsidRPr="006D22C8" w:rsidRDefault="00B55367" w:rsidP="009431E1">
                  <w:pPr>
                    <w:pStyle w:val="ListeParagraf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F94689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F94689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Danışman Dilekçesi</w:t>
                  </w:r>
                </w:p>
                <w:p w:rsidR="00F94689" w:rsidRPr="006D22C8" w:rsidRDefault="00563B9F" w:rsidP="009431E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F94689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E693D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Anabilim Dalı Başkanlığı </w:t>
                  </w:r>
                  <w:r w:rsidR="00F94689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üst yazısı </w:t>
                  </w:r>
                </w:p>
                <w:p w:rsidR="003E693D" w:rsidRPr="006D22C8" w:rsidRDefault="003E693D" w:rsidP="009431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93D" w:rsidRDefault="003E693D" w:rsidP="003E693D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3E693D" w:rsidRPr="006D22C8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6D22C8" w:rsidRDefault="00D829C0" w:rsidP="006D22C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30" style="position:absolute;margin-left:23.1pt;margin-top:307.6pt;width:409.5pt;height:150pt;z-index:2516684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" fillcolor="#5b9bd5 [3204]" strokecolor="#1f4d78 [1604]" strokeweight="1pt">
            <v:textbox>
              <w:txbxContent>
                <w:p w:rsidR="006D22C8" w:rsidRDefault="006D22C8" w:rsidP="00AC6B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C6B99" w:rsidRPr="006D22C8" w:rsidRDefault="009C089B" w:rsidP="00AC6B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3- </w:t>
                  </w:r>
                  <w:r w:rsidR="00AC6B99"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TEZ SINAVI SON</w:t>
                  </w:r>
                  <w:r w:rsidR="00B87310"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RASI</w:t>
                  </w:r>
                  <w:r w:rsidR="00FE5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YAPILACAK İŞLER</w:t>
                  </w:r>
                </w:p>
                <w:p w:rsidR="009C089B" w:rsidRPr="006D22C8" w:rsidRDefault="009C089B" w:rsidP="00523138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Jüri</w:t>
                  </w:r>
                  <w:r w:rsidR="0076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Üyeleri tarafından hazırlanan kişisel t</w:t>
                  </w: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ez değerlendirme rapor</w:t>
                  </w:r>
                  <w:r w:rsidR="00766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ları</w:t>
                  </w:r>
                </w:p>
                <w:p w:rsidR="009C089B" w:rsidRPr="006D22C8" w:rsidRDefault="009C089B" w:rsidP="00523138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 </w:t>
                  </w:r>
                  <w:r w:rsidR="00D82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3.2- Tez Savunma </w:t>
                  </w:r>
                  <w:r w:rsidR="00D82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</w:t>
                  </w:r>
                  <w:bookmarkStart w:id="0" w:name="_GoBack"/>
                  <w:bookmarkEnd w:id="0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Formu</w:t>
                  </w:r>
                </w:p>
                <w:p w:rsidR="009C089B" w:rsidRPr="006D22C8" w:rsidRDefault="009C089B" w:rsidP="00523138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Tez Savunma Sınav Tutanağı</w:t>
                  </w:r>
                </w:p>
                <w:p w:rsidR="009C089B" w:rsidRPr="006D22C8" w:rsidRDefault="009C089B" w:rsidP="00523138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3.4- Anabilim Dalı Başkanlığı üst yazısı</w:t>
                  </w:r>
                </w:p>
                <w:p w:rsidR="00E52BE0" w:rsidRDefault="00E52BE0" w:rsidP="009C089B"/>
                <w:p w:rsidR="00AC6B99" w:rsidRDefault="00AC6B99" w:rsidP="00AC6B99">
                  <w:pPr>
                    <w:jc w:val="center"/>
                  </w:pPr>
                </w:p>
                <w:p w:rsidR="00AC6B99" w:rsidRDefault="00AC6B99" w:rsidP="00AC6B99">
                  <w:pPr>
                    <w:jc w:val="center"/>
                  </w:pPr>
                </w:p>
                <w:p w:rsidR="00AC6B99" w:rsidRDefault="00AC6B99" w:rsidP="00AC6B99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32" style="position:absolute;margin-left:225.3pt;margin-top:256.1pt;width:.75pt;height:33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" strokecolor="#5b9bd5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5" o:spid="_x0000_s1029" style="position:absolute;margin-left:22.05pt;margin-top:114.85pt;width:409.5pt;height:145.55pt;z-index:2516664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" fillcolor="#5b9bd5 [3204]" strokecolor="#1f4d78 [1604]" strokeweight="1pt">
            <v:textbox style="mso-next-textbox:#Dikdörtgen 5">
              <w:txbxContent>
                <w:p w:rsidR="006D22C8" w:rsidRDefault="006D22C8" w:rsidP="003E69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87310" w:rsidRPr="006D22C8" w:rsidRDefault="00C42DA3" w:rsidP="003E69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 TEZ SINAVI ÖNCESİ YAPILACAK İŞLER</w:t>
                  </w:r>
                </w:p>
                <w:p w:rsidR="003E693D" w:rsidRPr="006D22C8" w:rsidRDefault="00C42DA3" w:rsidP="009431E1">
                  <w:pPr>
                    <w:pStyle w:val="ListeParagraf"/>
                    <w:ind w:left="3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Öğrenci</w:t>
                  </w:r>
                  <w:r w:rsidR="003E693D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dilekçe</w:t>
                  </w: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</w:t>
                  </w:r>
                </w:p>
                <w:p w:rsidR="003E693D" w:rsidRPr="006D22C8" w:rsidRDefault="00C42DA3" w:rsidP="009431E1">
                  <w:pPr>
                    <w:pStyle w:val="ListeParagraf"/>
                    <w:ind w:left="3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C6B99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Danışmanın tezin savunulabilir olduğuna ilişkin dilekçe</w:t>
                  </w: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</w:t>
                  </w:r>
                </w:p>
                <w:p w:rsidR="00C42DA3" w:rsidRPr="006D22C8" w:rsidRDefault="00C42DA3" w:rsidP="009431E1">
                  <w:pPr>
                    <w:pStyle w:val="ListeParagraf"/>
                    <w:ind w:left="3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Danışmanın</w:t>
                  </w:r>
                  <w:r w:rsidR="00AC6B99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savunma sınavı jüri</w:t>
                  </w: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önerisi</w:t>
                  </w:r>
                </w:p>
                <w:p w:rsidR="00AC6B99" w:rsidRPr="006D22C8" w:rsidRDefault="00C42DA3" w:rsidP="009431E1">
                  <w:pPr>
                    <w:pStyle w:val="ListeParagraf"/>
                    <w:ind w:left="3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Jüri Önerisine ilişkin </w:t>
                  </w:r>
                  <w:r w:rsidR="00AC6B99"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Akademik Kurul Kararı </w:t>
                  </w:r>
                </w:p>
                <w:p w:rsidR="00C42DA3" w:rsidRPr="006D22C8" w:rsidRDefault="00C42DA3" w:rsidP="009431E1">
                  <w:pPr>
                    <w:pStyle w:val="ListeParagraf"/>
                    <w:ind w:left="3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</w:t>
                  </w:r>
                  <w:proofErr w:type="gramStart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  <w:proofErr w:type="gramEnd"/>
                  <w:r w:rsidRPr="006D2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Anabilim Dalı Başkanlığı üst yazısı</w:t>
                  </w:r>
                </w:p>
                <w:p w:rsidR="003E693D" w:rsidRPr="006D22C8" w:rsidRDefault="003E693D" w:rsidP="003E69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693D" w:rsidRDefault="003E693D" w:rsidP="003E693D">
                  <w:pPr>
                    <w:jc w:val="center"/>
                  </w:pPr>
                </w:p>
                <w:p w:rsidR="003E693D" w:rsidRDefault="003E693D" w:rsidP="003E693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4" o:spid="_x0000_s1031" type="#_x0000_t32" style="position:absolute;margin-left:226.8pt;margin-top:72.35pt;width:.75pt;height:33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" strokecolor="#5b9bd5 [3204]" strokeweight=".5pt">
            <v:stroke endarrow="block" joinstyle="miter"/>
            <w10:wrap anchorx="margin"/>
          </v:shape>
        </w:pict>
      </w:r>
    </w:p>
    <w:sectPr w:rsidR="003E693D" w:rsidRPr="006D22C8" w:rsidSect="00F120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4B97"/>
    <w:multiLevelType w:val="hybridMultilevel"/>
    <w:tmpl w:val="A78664CE"/>
    <w:lvl w:ilvl="0" w:tplc="31363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A81"/>
    <w:multiLevelType w:val="hybridMultilevel"/>
    <w:tmpl w:val="F0CA2630"/>
    <w:lvl w:ilvl="0" w:tplc="F154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C7C"/>
    <w:multiLevelType w:val="multilevel"/>
    <w:tmpl w:val="41105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4B4361F"/>
    <w:multiLevelType w:val="multilevel"/>
    <w:tmpl w:val="FB46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5863370"/>
    <w:multiLevelType w:val="multilevel"/>
    <w:tmpl w:val="3EBE5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2B0339"/>
    <w:multiLevelType w:val="hybridMultilevel"/>
    <w:tmpl w:val="A48AAE18"/>
    <w:lvl w:ilvl="0" w:tplc="5F34A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C782D"/>
    <w:multiLevelType w:val="hybridMultilevel"/>
    <w:tmpl w:val="E45C38C2"/>
    <w:lvl w:ilvl="0" w:tplc="E0B4061C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8320B41"/>
    <w:multiLevelType w:val="hybridMultilevel"/>
    <w:tmpl w:val="6D76D382"/>
    <w:lvl w:ilvl="0" w:tplc="8FCAB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377B8"/>
    <w:multiLevelType w:val="multilevel"/>
    <w:tmpl w:val="41105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6B24F41"/>
    <w:multiLevelType w:val="hybridMultilevel"/>
    <w:tmpl w:val="47FAD33A"/>
    <w:lvl w:ilvl="0" w:tplc="07E43324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8D55439"/>
    <w:multiLevelType w:val="multilevel"/>
    <w:tmpl w:val="41105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54D"/>
    <w:rsid w:val="00030542"/>
    <w:rsid w:val="00074C69"/>
    <w:rsid w:val="000D11C5"/>
    <w:rsid w:val="00147ECD"/>
    <w:rsid w:val="00156C2D"/>
    <w:rsid w:val="00163C41"/>
    <w:rsid w:val="0023342F"/>
    <w:rsid w:val="00345E72"/>
    <w:rsid w:val="003E693D"/>
    <w:rsid w:val="00411B63"/>
    <w:rsid w:val="004D30F5"/>
    <w:rsid w:val="00523138"/>
    <w:rsid w:val="00563B9F"/>
    <w:rsid w:val="006D22C8"/>
    <w:rsid w:val="00766134"/>
    <w:rsid w:val="0083406C"/>
    <w:rsid w:val="0087218B"/>
    <w:rsid w:val="00924266"/>
    <w:rsid w:val="009431E1"/>
    <w:rsid w:val="009C089B"/>
    <w:rsid w:val="00A227BD"/>
    <w:rsid w:val="00AB254D"/>
    <w:rsid w:val="00AC6B99"/>
    <w:rsid w:val="00B5325E"/>
    <w:rsid w:val="00B55367"/>
    <w:rsid w:val="00B66C8D"/>
    <w:rsid w:val="00B87310"/>
    <w:rsid w:val="00C0586F"/>
    <w:rsid w:val="00C42DA3"/>
    <w:rsid w:val="00C60F4C"/>
    <w:rsid w:val="00D829C0"/>
    <w:rsid w:val="00DE6248"/>
    <w:rsid w:val="00DE7271"/>
    <w:rsid w:val="00DF109C"/>
    <w:rsid w:val="00DF6DA6"/>
    <w:rsid w:val="00E52BE0"/>
    <w:rsid w:val="00EB2F3A"/>
    <w:rsid w:val="00F120B4"/>
    <w:rsid w:val="00F6186B"/>
    <w:rsid w:val="00F77559"/>
    <w:rsid w:val="00F94689"/>
    <w:rsid w:val="00FE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Düz Ok Bağlayıcısı 4"/>
        <o:r id="V:Rule2" type="connector" idref="#Düz Ok Bağlayıcısı 3"/>
        <o:r id="V:Rule3" type="connector" idref="#_x0000_s1035"/>
      </o:rules>
    </o:shapelayout>
  </w:shapeDefaults>
  <w:decimalSymbol w:val=","/>
  <w:listSeparator w:val=";"/>
  <w15:docId w15:val="{38FFA7AB-7352-4108-A336-829654ED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254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sbe</cp:lastModifiedBy>
  <cp:revision>20</cp:revision>
  <dcterms:created xsi:type="dcterms:W3CDTF">2016-11-24T08:45:00Z</dcterms:created>
  <dcterms:modified xsi:type="dcterms:W3CDTF">2016-12-02T08:27:00Z</dcterms:modified>
</cp:coreProperties>
</file>